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52" w:rsidRDefault="00A16D52" w:rsidP="009203F4">
      <w:pPr>
        <w:pStyle w:val="Default"/>
        <w:jc w:val="center"/>
        <w:rPr>
          <w:rFonts w:ascii="Times New Roman" w:hAnsi="Times New Roman" w:cs="Times New Roman"/>
        </w:rPr>
      </w:pPr>
    </w:p>
    <w:p w:rsidR="009203F4" w:rsidRPr="00A91C83" w:rsidRDefault="009203F4" w:rsidP="009203F4">
      <w:pPr>
        <w:pStyle w:val="Default"/>
        <w:jc w:val="center"/>
        <w:rPr>
          <w:rFonts w:ascii="Times New Roman" w:hAnsi="Times New Roman" w:cs="Times New Roman"/>
        </w:rPr>
      </w:pPr>
      <w:r w:rsidRPr="00A91C83">
        <w:rPr>
          <w:rFonts w:ascii="Times New Roman" w:hAnsi="Times New Roman" w:cs="Times New Roman"/>
        </w:rPr>
        <w:t xml:space="preserve">Indian School Al </w:t>
      </w:r>
      <w:proofErr w:type="spellStart"/>
      <w:r w:rsidRPr="00A91C83">
        <w:rPr>
          <w:rFonts w:ascii="Times New Roman" w:hAnsi="Times New Roman" w:cs="Times New Roman"/>
        </w:rPr>
        <w:t>Wadi</w:t>
      </w:r>
      <w:proofErr w:type="spellEnd"/>
      <w:r w:rsidRPr="00A91C83">
        <w:rPr>
          <w:rFonts w:ascii="Times New Roman" w:hAnsi="Times New Roman" w:cs="Times New Roman"/>
        </w:rPr>
        <w:t xml:space="preserve"> Al </w:t>
      </w:r>
      <w:proofErr w:type="spellStart"/>
      <w:r w:rsidRPr="00A91C83">
        <w:rPr>
          <w:rFonts w:ascii="Times New Roman" w:hAnsi="Times New Roman" w:cs="Times New Roman"/>
        </w:rPr>
        <w:t>Kabir</w:t>
      </w:r>
      <w:proofErr w:type="spellEnd"/>
      <w:r w:rsidRPr="00A91C83">
        <w:rPr>
          <w:rFonts w:ascii="Times New Roman" w:hAnsi="Times New Roman" w:cs="Times New Roman"/>
        </w:rPr>
        <w:t xml:space="preserve"> - Syllabus break up for</w:t>
      </w:r>
    </w:p>
    <w:p w:rsidR="009203F4" w:rsidRPr="00A91C83" w:rsidRDefault="009203F4" w:rsidP="009203F4">
      <w:pPr>
        <w:pStyle w:val="Default"/>
        <w:jc w:val="center"/>
        <w:rPr>
          <w:rFonts w:ascii="Times New Roman" w:hAnsi="Times New Roman" w:cs="Times New Roman"/>
          <w:caps/>
        </w:rPr>
      </w:pPr>
      <w:r w:rsidRPr="00A91C83">
        <w:rPr>
          <w:rFonts w:ascii="Times New Roman" w:hAnsi="Times New Roman" w:cs="Times New Roman"/>
          <w:caps/>
        </w:rPr>
        <w:t>MARCH</w:t>
      </w:r>
      <w:r w:rsidR="008B6299" w:rsidRPr="00A91C83">
        <w:rPr>
          <w:rFonts w:ascii="Times New Roman" w:hAnsi="Times New Roman" w:cs="Times New Roman"/>
          <w:caps/>
        </w:rPr>
        <w:t>- 2019</w:t>
      </w:r>
    </w:p>
    <w:p w:rsidR="009203F4" w:rsidRPr="00A91C83" w:rsidRDefault="00397DDE" w:rsidP="00A16D52">
      <w:pPr>
        <w:pStyle w:val="Default"/>
        <w:jc w:val="center"/>
        <w:rPr>
          <w:rFonts w:ascii="Times New Roman" w:hAnsi="Times New Roman" w:cs="Times New Roman"/>
        </w:rPr>
      </w:pPr>
      <w:r w:rsidRPr="00397DDE">
        <w:rPr>
          <w:rFonts w:ascii="Times New Roman" w:hAnsi="Times New Roman" w:cs="Times New Roman"/>
          <w:caps/>
          <w:highlight w:val="yellow"/>
        </w:rPr>
        <w:t>PHYSICS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1917"/>
        <w:gridCol w:w="2464"/>
        <w:gridCol w:w="2738"/>
        <w:gridCol w:w="2087"/>
        <w:gridCol w:w="2385"/>
      </w:tblGrid>
      <w:tr w:rsidR="00A91C83" w:rsidRPr="00A91C83" w:rsidTr="009203F4">
        <w:trPr>
          <w:trHeight w:val="412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 w:rsidP="00A16D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 XII</w:t>
            </w:r>
          </w:p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1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2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91C83">
              <w:rPr>
                <w:rFonts w:ascii="Times New Roman" w:hAnsi="Times New Roman" w:cs="Times New Roman"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203F4" w:rsidRPr="00A91C83" w:rsidRDefault="0092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</w:tc>
      </w:tr>
      <w:tr w:rsidR="00A91C83" w:rsidRPr="00A91C83" w:rsidTr="009203F4">
        <w:trPr>
          <w:trHeight w:val="747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203F4" w:rsidRPr="00A91C83" w:rsidRDefault="00920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</w:t>
            </w:r>
          </w:p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 w:rsidP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13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1C83">
              <w:rPr>
                <w:rFonts w:ascii="Times New Roman" w:hAnsi="Times New Roman" w:cs="Times New Roman"/>
              </w:rPr>
              <w:t>&amp;14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</w:p>
          <w:p w:rsidR="009203F4" w:rsidRPr="00A91C83" w:rsidRDefault="009203F4" w:rsidP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 xml:space="preserve">(two days) 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 w:rsidP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17</w:t>
            </w:r>
            <w:r w:rsidRPr="00A91C8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A91C83">
              <w:rPr>
                <w:rFonts w:ascii="Times New Roman" w:hAnsi="Times New Roman" w:cs="Times New Roman"/>
              </w:rPr>
              <w:t xml:space="preserve"> to 21</w:t>
            </w:r>
          </w:p>
          <w:p w:rsidR="009203F4" w:rsidRPr="00A91C83" w:rsidRDefault="009203F4" w:rsidP="009203F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91C83">
              <w:rPr>
                <w:rFonts w:ascii="Times New Roman" w:hAnsi="Times New Roman" w:cs="Times New Roman"/>
              </w:rPr>
              <w:t>(Five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203F4" w:rsidRPr="00A91C83" w:rsidRDefault="0092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1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 xml:space="preserve"> to28.</w:t>
            </w:r>
          </w:p>
          <w:p w:rsidR="009203F4" w:rsidRPr="00A91C83" w:rsidRDefault="00920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</w:rPr>
              <w:t>(Five days)</w:t>
            </w:r>
          </w:p>
        </w:tc>
      </w:tr>
      <w:tr w:rsidR="00A91C83" w:rsidRPr="00A91C83" w:rsidTr="009203F4">
        <w:trPr>
          <w:trHeight w:val="2043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203F4" w:rsidRPr="00A91C83" w:rsidRDefault="00920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203F4" w:rsidRPr="00A91C83" w:rsidRDefault="009203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9203F4" w:rsidRPr="00A91C83" w:rsidRDefault="009203F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91C83" w:rsidRPr="00A91C83" w:rsidRDefault="00A91C83" w:rsidP="00A91C8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91C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Electric Charges; Conservation of charge, Coulomb’s law-force between two point charges, forces between multiple charges; superposition principle and continuous charge distribution. </w:t>
            </w:r>
          </w:p>
          <w:p w:rsidR="00A91C83" w:rsidRPr="00A91C83" w:rsidRDefault="00A91C83" w:rsidP="00A91C8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203F4" w:rsidRPr="00A91C83" w:rsidRDefault="009203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91C83" w:rsidRPr="00A91C83" w:rsidRDefault="00A91C83" w:rsidP="00A91C8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field, electric field due to a point charge.</w:t>
            </w:r>
          </w:p>
          <w:p w:rsidR="00A91C83" w:rsidRPr="00A91C83" w:rsidRDefault="00A91C83" w:rsidP="00A91C83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1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Electric field lines, electric dipole, electric field due to a dipole, torque on a dipole in uniform electric field.  </w:t>
            </w:r>
          </w:p>
          <w:p w:rsidR="009203F4" w:rsidRPr="00A91C83" w:rsidRDefault="009203F4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91C83" w:rsidRPr="003E21B8" w:rsidRDefault="00A91C83" w:rsidP="00A9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B8">
              <w:rPr>
                <w:rFonts w:ascii="Times New Roman" w:hAnsi="Times New Roman" w:cs="Times New Roman"/>
                <w:sz w:val="24"/>
                <w:szCs w:val="24"/>
              </w:rPr>
              <w:t>Electric flux, statement of Gauss’s theorem and its applications to find field due to infinitely long straight wire, uniformly charged infinite plane sheet</w:t>
            </w:r>
          </w:p>
          <w:p w:rsidR="00A91C83" w:rsidRPr="003E21B8" w:rsidRDefault="003E21B8" w:rsidP="00A9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A91C83" w:rsidRPr="003E21B8">
              <w:rPr>
                <w:rFonts w:ascii="Times New Roman" w:hAnsi="Times New Roman" w:cs="Times New Roman"/>
                <w:sz w:val="24"/>
                <w:szCs w:val="24"/>
              </w:rPr>
              <w:t xml:space="preserve"> uniformly charged thin spherical </w:t>
            </w:r>
            <w:r w:rsidRPr="003E21B8">
              <w:rPr>
                <w:rFonts w:ascii="Times New Roman" w:hAnsi="Times New Roman" w:cs="Times New Roman"/>
                <w:sz w:val="24"/>
                <w:szCs w:val="24"/>
              </w:rPr>
              <w:t>shell (</w:t>
            </w:r>
            <w:r w:rsidR="00A91C83" w:rsidRPr="003E21B8">
              <w:rPr>
                <w:rFonts w:ascii="Times New Roman" w:hAnsi="Times New Roman" w:cs="Times New Roman"/>
                <w:sz w:val="24"/>
                <w:szCs w:val="24"/>
              </w:rPr>
              <w:t>field inside and outside).</w:t>
            </w:r>
          </w:p>
          <w:p w:rsidR="009203F4" w:rsidRPr="003E21B8" w:rsidRDefault="00A9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1B8">
              <w:rPr>
                <w:rFonts w:ascii="Times New Roman" w:hAnsi="Times New Roman" w:cs="Times New Roman"/>
                <w:sz w:val="24"/>
                <w:szCs w:val="24"/>
              </w:rPr>
              <w:t>Electric potential, potential difference, electric potential due to a point charge, a dipole and system of charges;</w:t>
            </w:r>
          </w:p>
          <w:p w:rsidR="009203F4" w:rsidRPr="003E21B8" w:rsidRDefault="00920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3F4" w:rsidRPr="00A91C83" w:rsidRDefault="009203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203F4" w:rsidRPr="00A91C83" w:rsidTr="009203F4">
        <w:trPr>
          <w:trHeight w:val="950"/>
        </w:trPr>
        <w:tc>
          <w:tcPr>
            <w:tcW w:w="12892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9203F4" w:rsidRPr="00A91C83" w:rsidRDefault="009203F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1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LAB TOPICS: </w:t>
            </w:r>
            <w:r w:rsidR="00A16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NIL </w:t>
            </w:r>
          </w:p>
        </w:tc>
      </w:tr>
    </w:tbl>
    <w:p w:rsidR="009203F4" w:rsidRDefault="009203F4" w:rsidP="003E21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D52" w:rsidRDefault="00A16D52" w:rsidP="003E21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6D52" w:rsidRDefault="00A16D52" w:rsidP="003E21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DDE" w:rsidRPr="00F91E58" w:rsidRDefault="00397DDE" w:rsidP="00397DDE">
      <w:pPr>
        <w:pStyle w:val="Default"/>
        <w:jc w:val="center"/>
      </w:pPr>
      <w:r w:rsidRPr="00F91E58">
        <w:lastRenderedPageBreak/>
        <w:t xml:space="preserve">Indian School Al </w:t>
      </w:r>
      <w:proofErr w:type="spellStart"/>
      <w:r w:rsidRPr="00F91E58">
        <w:t>Wadi</w:t>
      </w:r>
      <w:proofErr w:type="spellEnd"/>
      <w:r w:rsidRPr="00F91E58">
        <w:t xml:space="preserve"> Al </w:t>
      </w:r>
      <w:proofErr w:type="spellStart"/>
      <w:r w:rsidRPr="00F91E58">
        <w:t>Kabir</w:t>
      </w:r>
      <w:proofErr w:type="spellEnd"/>
      <w:r w:rsidRPr="00F91E58">
        <w:t xml:space="preserve"> - Syllabus break up for</w:t>
      </w:r>
    </w:p>
    <w:p w:rsidR="00397DDE" w:rsidRPr="00F91E58" w:rsidRDefault="00397DDE" w:rsidP="00397DDE">
      <w:pPr>
        <w:pStyle w:val="Default"/>
        <w:jc w:val="center"/>
        <w:rPr>
          <w:b/>
          <w:caps/>
        </w:rPr>
      </w:pPr>
      <w:r w:rsidRPr="00F91E58">
        <w:rPr>
          <w:b/>
          <w:caps/>
        </w:rPr>
        <w:t>APRIL- 2019</w:t>
      </w:r>
    </w:p>
    <w:p w:rsidR="00397DDE" w:rsidRPr="00F91E58" w:rsidRDefault="00FF12F8" w:rsidP="00A16D52">
      <w:pPr>
        <w:pStyle w:val="Default"/>
        <w:jc w:val="center"/>
      </w:pPr>
      <w:r w:rsidRPr="00FF12F8">
        <w:rPr>
          <w:b/>
          <w:caps/>
          <w:highlight w:val="yellow"/>
        </w:rPr>
        <w:t>physics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1917"/>
        <w:gridCol w:w="2464"/>
        <w:gridCol w:w="2738"/>
        <w:gridCol w:w="2087"/>
        <w:gridCol w:w="2385"/>
      </w:tblGrid>
      <w:tr w:rsidR="00397DDE" w:rsidRPr="00F91E58" w:rsidTr="006B76FA">
        <w:trPr>
          <w:trHeight w:val="412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</w:pPr>
            <w:r w:rsidRPr="00F91E58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</w:rPr>
              <w:t>CLASS 12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F91E58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397DDE" w:rsidRPr="00F91E58" w:rsidRDefault="00397DDE" w:rsidP="006B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E58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397DDE" w:rsidRPr="00F91E58" w:rsidTr="006B76FA">
        <w:trPr>
          <w:trHeight w:val="747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</w:rPr>
              <w:t>PHYSICS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31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 w:rsidRPr="00F91E58">
              <w:rPr>
                <w:rFonts w:ascii="Palatino Linotype" w:hAnsi="Palatino Linotype" w:cs="Palatino Linotype"/>
                <w:b/>
              </w:rPr>
              <w:t xml:space="preserve"> to 4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7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 w:rsidRPr="00F91E58">
              <w:rPr>
                <w:rFonts w:ascii="Palatino Linotype" w:hAnsi="Palatino Linotype" w:cs="Palatino Linotype"/>
                <w:b/>
              </w:rPr>
              <w:t xml:space="preserve"> to 11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14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 w:rsidRPr="00F91E58">
              <w:rPr>
                <w:rFonts w:ascii="Palatino Linotype" w:hAnsi="Palatino Linotype" w:cs="Palatino Linotype"/>
                <w:b/>
              </w:rPr>
              <w:t xml:space="preserve"> to 18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21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 w:rsidRPr="00F91E58">
              <w:rPr>
                <w:rFonts w:ascii="Palatino Linotype" w:hAnsi="Palatino Linotype" w:cs="Palatino Linotype"/>
                <w:b/>
              </w:rPr>
              <w:t xml:space="preserve"> to 2</w:t>
            </w:r>
            <w:r w:rsidR="00A16D52">
              <w:rPr>
                <w:rFonts w:ascii="Palatino Linotype" w:hAnsi="Palatino Linotype" w:cs="Palatino Linotype"/>
                <w:b/>
              </w:rPr>
              <w:t>5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</w:p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397DDE" w:rsidRPr="00F91E58" w:rsidRDefault="00397DDE" w:rsidP="006B76FA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F91E58">
              <w:rPr>
                <w:rFonts w:ascii="Palatino Linotype" w:hAnsi="Palatino Linotype" w:cs="Palatino Linotype"/>
                <w:b/>
              </w:rPr>
              <w:t>28</w:t>
            </w:r>
            <w:r w:rsidRPr="00F91E58">
              <w:rPr>
                <w:rFonts w:ascii="Palatino Linotype" w:hAnsi="Palatino Linotype" w:cs="Palatino Linotype"/>
                <w:b/>
                <w:vertAlign w:val="superscript"/>
              </w:rPr>
              <w:t>th</w:t>
            </w:r>
            <w:r w:rsidRPr="00F91E58">
              <w:rPr>
                <w:rFonts w:ascii="Palatino Linotype" w:hAnsi="Palatino Linotype" w:cs="Palatino Linotype"/>
                <w:b/>
              </w:rPr>
              <w:t xml:space="preserve"> to </w:t>
            </w:r>
            <w:r w:rsidR="00A16D52">
              <w:rPr>
                <w:rFonts w:ascii="Palatino Linotype" w:hAnsi="Palatino Linotype" w:cs="Palatino Linotype"/>
                <w:b/>
              </w:rPr>
              <w:t xml:space="preserve">30th </w:t>
            </w:r>
          </w:p>
          <w:p w:rsidR="00397DDE" w:rsidRPr="00F91E58" w:rsidRDefault="00A16D52" w:rsidP="006B7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sz w:val="24"/>
                <w:szCs w:val="24"/>
              </w:rPr>
              <w:t>(three</w:t>
            </w:r>
            <w:r w:rsidR="00397DDE" w:rsidRPr="00F91E58">
              <w:rPr>
                <w:rFonts w:ascii="Palatino Linotype" w:hAnsi="Palatino Linotype" w:cs="Palatino Linotype"/>
                <w:b/>
                <w:sz w:val="24"/>
                <w:szCs w:val="24"/>
              </w:rPr>
              <w:t xml:space="preserve"> days)</w:t>
            </w:r>
          </w:p>
        </w:tc>
      </w:tr>
      <w:tr w:rsidR="00397DDE" w:rsidRPr="00F91E58" w:rsidTr="006B76FA">
        <w:trPr>
          <w:trHeight w:val="2043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pStyle w:val="NoSpacing"/>
              <w:rPr>
                <w:rFonts w:asciiTheme="majorHAnsi" w:hAnsiTheme="majorHAnsi" w:cstheme="majorBidi"/>
                <w:sz w:val="24"/>
                <w:szCs w:val="24"/>
              </w:rPr>
            </w:pPr>
            <w:proofErr w:type="spellStart"/>
            <w:r w:rsidRPr="00F91E58">
              <w:rPr>
                <w:sz w:val="24"/>
                <w:szCs w:val="24"/>
              </w:rPr>
              <w:t>equipotential</w:t>
            </w:r>
            <w:proofErr w:type="spellEnd"/>
            <w:r w:rsidRPr="00F91E58">
              <w:rPr>
                <w:sz w:val="24"/>
                <w:szCs w:val="24"/>
              </w:rPr>
              <w:t xml:space="preserve"> surfaces, electrical potential energy of a system of two point</w:t>
            </w:r>
          </w:p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>Charges and of electric dipole in an electrostatic field.</w:t>
            </w:r>
          </w:p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>Conductors and insulators, free charges and bound charges inside a conductor</w:t>
            </w:r>
          </w:p>
          <w:p w:rsidR="00397DDE" w:rsidRPr="00F91E58" w:rsidRDefault="00397DDE" w:rsidP="006B76FA">
            <w:pPr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>Dielectrics and electric polarization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capacitors and capacitance, combination of capacitors in series and in </w:t>
            </w:r>
            <w:r w:rsidRPr="00F91E58">
              <w:rPr>
                <w:rFonts w:cs="Times New Roman"/>
                <w:sz w:val="24"/>
                <w:szCs w:val="24"/>
              </w:rPr>
              <w:t>parallel,</w:t>
            </w:r>
          </w:p>
          <w:p w:rsidR="00397DDE" w:rsidRPr="00F91E58" w:rsidRDefault="00397DDE" w:rsidP="006B76FA">
            <w:pPr>
              <w:spacing w:after="200"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91E58">
              <w:rPr>
                <w:rFonts w:cs="Times New Roman"/>
                <w:sz w:val="24"/>
                <w:szCs w:val="24"/>
              </w:rPr>
              <w:t xml:space="preserve">capacitance of a parallel plate capacitor with and without dielectric medium between the plates,  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rPr>
                <w:sz w:val="24"/>
                <w:szCs w:val="24"/>
              </w:rPr>
            </w:pPr>
            <w:r w:rsidRPr="00F91E58">
              <w:rPr>
                <w:rFonts w:cs="Times New Roman"/>
                <w:sz w:val="24"/>
                <w:szCs w:val="24"/>
              </w:rPr>
              <w:t>energy</w:t>
            </w:r>
          </w:p>
          <w:p w:rsidR="00397DDE" w:rsidRPr="00F91E58" w:rsidRDefault="00397DDE" w:rsidP="006B76FA">
            <w:pPr>
              <w:rPr>
                <w:sz w:val="24"/>
                <w:szCs w:val="24"/>
              </w:rPr>
            </w:pPr>
            <w:r w:rsidRPr="00F91E58">
              <w:rPr>
                <w:rFonts w:cs="Times New Roman"/>
                <w:sz w:val="24"/>
                <w:szCs w:val="24"/>
              </w:rPr>
              <w:t xml:space="preserve">stored in a </w:t>
            </w:r>
          </w:p>
          <w:p w:rsidR="00397DDE" w:rsidRPr="00F91E58" w:rsidRDefault="00397DDE" w:rsidP="006B76FA">
            <w:pPr>
              <w:pStyle w:val="NoSpacing"/>
              <w:rPr>
                <w:rFonts w:asciiTheme="majorHAnsi" w:hAnsiTheme="majorHAnsi" w:cstheme="majorBidi"/>
                <w:sz w:val="24"/>
                <w:szCs w:val="24"/>
              </w:rPr>
            </w:pPr>
            <w:r w:rsidRPr="00F91E58">
              <w:rPr>
                <w:rFonts w:cs="Times New Roman"/>
                <w:sz w:val="24"/>
                <w:szCs w:val="24"/>
              </w:rPr>
              <w:t xml:space="preserve">Capacitor. </w:t>
            </w:r>
            <w:r w:rsidRPr="00F91E58">
              <w:rPr>
                <w:sz w:val="24"/>
                <w:szCs w:val="24"/>
              </w:rPr>
              <w:t>Electric current, flow of electric charges in a metallic conductor, drift velocity, mobility and their relation with electric current; Ohm’s law, electrical resistance, V-I characteristics (linear and</w:t>
            </w:r>
          </w:p>
          <w:p w:rsidR="00397DDE" w:rsidRPr="00F91E58" w:rsidRDefault="00397DDE" w:rsidP="006B76FA">
            <w:pPr>
              <w:pStyle w:val="NoSpacing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non-linear), electrical energy and power, </w:t>
            </w:r>
          </w:p>
          <w:p w:rsidR="00397DDE" w:rsidRPr="00F91E58" w:rsidRDefault="00397DDE" w:rsidP="006B76F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 Electrical resistivity and conductivity.</w:t>
            </w:r>
          </w:p>
          <w:p w:rsidR="00397DDE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>Carbon</w:t>
            </w:r>
            <w:r>
              <w:rPr>
                <w:sz w:val="24"/>
                <w:szCs w:val="24"/>
              </w:rPr>
              <w:t>.</w:t>
            </w:r>
          </w:p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 resistors, </w:t>
            </w:r>
            <w:proofErr w:type="spellStart"/>
            <w:r w:rsidRPr="00F91E58">
              <w:rPr>
                <w:sz w:val="24"/>
                <w:szCs w:val="24"/>
              </w:rPr>
              <w:t>colour</w:t>
            </w:r>
            <w:proofErr w:type="spellEnd"/>
            <w:r w:rsidRPr="00F91E58">
              <w:rPr>
                <w:sz w:val="24"/>
                <w:szCs w:val="24"/>
              </w:rPr>
              <w:t xml:space="preserve"> code for carbon resistors; series and parallel combinations of resistors; temperature</w:t>
            </w:r>
          </w:p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Dependence of resistance, </w:t>
            </w:r>
            <w:proofErr w:type="spellStart"/>
            <w:r w:rsidRPr="00F91E58">
              <w:rPr>
                <w:sz w:val="24"/>
                <w:szCs w:val="24"/>
              </w:rPr>
              <w:t>Internalresistance</w:t>
            </w:r>
            <w:proofErr w:type="spellEnd"/>
            <w:r w:rsidRPr="00F91E58">
              <w:rPr>
                <w:sz w:val="24"/>
                <w:szCs w:val="24"/>
              </w:rPr>
              <w:t xml:space="preserve"> of a cell, potential difference and </w:t>
            </w:r>
            <w:proofErr w:type="spellStart"/>
            <w:r w:rsidRPr="00F91E58">
              <w:rPr>
                <w:sz w:val="24"/>
                <w:szCs w:val="24"/>
              </w:rPr>
              <w:t>emf</w:t>
            </w:r>
            <w:bookmarkStart w:id="0" w:name="_GoBack"/>
            <w:bookmarkEnd w:id="0"/>
            <w:proofErr w:type="spellEnd"/>
            <w:r w:rsidRPr="00F91E58">
              <w:rPr>
                <w:sz w:val="24"/>
                <w:szCs w:val="24"/>
              </w:rPr>
              <w:t xml:space="preserve"> of a cell, combination of cells in series and in parallel. Kirchhoff’s laws and simple applications.</w:t>
            </w:r>
          </w:p>
          <w:p w:rsidR="00397DDE" w:rsidRPr="00F91E58" w:rsidRDefault="00397DDE" w:rsidP="006B76FA">
            <w:pPr>
              <w:pStyle w:val="NoSpacing"/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Wheatstone 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97DDE" w:rsidRPr="00F91E58" w:rsidRDefault="00397DDE" w:rsidP="006B76FA">
            <w:pPr>
              <w:pStyle w:val="NoSpacing"/>
              <w:rPr>
                <w:sz w:val="24"/>
                <w:szCs w:val="24"/>
              </w:rPr>
            </w:pPr>
            <w:r w:rsidRPr="00F91E58">
              <w:rPr>
                <w:sz w:val="24"/>
                <w:szCs w:val="24"/>
              </w:rPr>
              <w:t xml:space="preserve">Bridge, meter bridge, Potentiometer - principle and its applications to measure potential difference and for comparing </w:t>
            </w:r>
            <w:proofErr w:type="spellStart"/>
            <w:r w:rsidRPr="00F91E58">
              <w:rPr>
                <w:sz w:val="24"/>
                <w:szCs w:val="24"/>
              </w:rPr>
              <w:t>emf</w:t>
            </w:r>
            <w:proofErr w:type="spellEnd"/>
            <w:r w:rsidRPr="00F91E58">
              <w:rPr>
                <w:sz w:val="24"/>
                <w:szCs w:val="24"/>
              </w:rPr>
              <w:t xml:space="preserve"> of two cells; measurement of internal resistance of a cell.</w:t>
            </w: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</w:tc>
      </w:tr>
      <w:tr w:rsidR="00397DDE" w:rsidRPr="00F91E58" w:rsidTr="006B76FA">
        <w:trPr>
          <w:trHeight w:val="950"/>
        </w:trPr>
        <w:tc>
          <w:tcPr>
            <w:tcW w:w="12892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97DDE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F91E58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 xml:space="preserve">LAB TOPICS: </w:t>
            </w:r>
            <w:r w:rsidRPr="00506E96">
              <w:rPr>
                <w:rFonts w:ascii="Bookman Old Style" w:hAnsi="Bookman Old Style" w:cs="Times New Roman"/>
                <w:b/>
                <w:sz w:val="24"/>
                <w:szCs w:val="24"/>
              </w:rPr>
              <w:t>1. OHM’S LAW</w:t>
            </w:r>
          </w:p>
          <w:p w:rsidR="00397DDE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                 2. </w:t>
            </w:r>
            <w:r w:rsidRPr="00506E96"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CONVEX LENS</w:t>
            </w:r>
          </w:p>
          <w:p w:rsidR="00397DDE" w:rsidRPr="00F91E58" w:rsidRDefault="00397DDE" w:rsidP="006B76FA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                 3. METER BRIDGE-1</w:t>
            </w:r>
          </w:p>
        </w:tc>
      </w:tr>
    </w:tbl>
    <w:p w:rsidR="00397DDE" w:rsidRPr="00F91E58" w:rsidRDefault="00397DDE" w:rsidP="00397DDE">
      <w:pPr>
        <w:rPr>
          <w:sz w:val="24"/>
          <w:szCs w:val="24"/>
        </w:rPr>
      </w:pPr>
    </w:p>
    <w:p w:rsidR="00FF12F8" w:rsidRPr="00E56719" w:rsidRDefault="00FF12F8" w:rsidP="00FF12F8">
      <w:pPr>
        <w:pStyle w:val="Default"/>
        <w:jc w:val="center"/>
      </w:pPr>
      <w:r w:rsidRPr="00E56719">
        <w:lastRenderedPageBreak/>
        <w:t xml:space="preserve">Indian School Al </w:t>
      </w:r>
      <w:proofErr w:type="spellStart"/>
      <w:r w:rsidRPr="00E56719">
        <w:t>Wadi</w:t>
      </w:r>
      <w:proofErr w:type="spellEnd"/>
      <w:r w:rsidRPr="00E56719">
        <w:t xml:space="preserve"> Al </w:t>
      </w:r>
      <w:proofErr w:type="spellStart"/>
      <w:r w:rsidRPr="00E56719">
        <w:t>Kabir</w:t>
      </w:r>
      <w:proofErr w:type="spellEnd"/>
      <w:r w:rsidRPr="00E56719">
        <w:t xml:space="preserve"> - Syllabus break up for</w:t>
      </w:r>
    </w:p>
    <w:p w:rsidR="00FF12F8" w:rsidRPr="00E56719" w:rsidRDefault="00FF12F8" w:rsidP="00FF12F8">
      <w:pPr>
        <w:pStyle w:val="Default"/>
        <w:jc w:val="center"/>
        <w:rPr>
          <w:b/>
          <w:caps/>
        </w:rPr>
      </w:pPr>
      <w:r w:rsidRPr="00E56719">
        <w:rPr>
          <w:b/>
          <w:caps/>
        </w:rPr>
        <w:t>MAY- 2019</w:t>
      </w:r>
    </w:p>
    <w:p w:rsidR="00FF12F8" w:rsidRPr="00E56719" w:rsidRDefault="00FF12F8" w:rsidP="00A16D52">
      <w:pPr>
        <w:pStyle w:val="Default"/>
        <w:jc w:val="center"/>
      </w:pPr>
      <w:r w:rsidRPr="00A16D52">
        <w:rPr>
          <w:b/>
          <w:caps/>
          <w:highlight w:val="yellow"/>
        </w:rPr>
        <w:t>PHYSICS</w:t>
      </w:r>
      <w:r w:rsidRPr="00E56719">
        <w:rPr>
          <w:b/>
          <w:cap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01"/>
        <w:gridCol w:w="1917"/>
        <w:gridCol w:w="2464"/>
        <w:gridCol w:w="2738"/>
        <w:gridCol w:w="2087"/>
        <w:gridCol w:w="2385"/>
      </w:tblGrid>
      <w:tr w:rsidR="00FF12F8" w:rsidRPr="00E56719" w:rsidTr="00780854">
        <w:trPr>
          <w:trHeight w:val="412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FF12F8" w:rsidP="0078085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5671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CLASS 12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1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2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3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E56719">
              <w:rPr>
                <w:rFonts w:ascii="Palatino Linotype" w:hAnsi="Palatino Linotype" w:cs="Palatino Linotype"/>
                <w:b/>
                <w:bCs/>
              </w:rPr>
              <w:t>WEEK 4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FF12F8" w:rsidRPr="00E56719" w:rsidRDefault="00FF12F8" w:rsidP="00780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FF12F8" w:rsidRPr="00E56719" w:rsidTr="00780854">
        <w:trPr>
          <w:trHeight w:val="747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</w:pPr>
            <w:r w:rsidRPr="00E5671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PHYSICS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A16D52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ascii="Palatino Linotype" w:hAnsi="Palatino Linotype" w:cs="Palatino Linotype"/>
                <w:b/>
              </w:rPr>
              <w:t>1</w:t>
            </w:r>
            <w:r w:rsidRPr="00A16D52">
              <w:rPr>
                <w:rFonts w:ascii="Palatino Linotype" w:hAnsi="Palatino Linotype" w:cs="Palatino Linotype"/>
                <w:b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</w:rPr>
              <w:t xml:space="preserve"> </w:t>
            </w:r>
            <w:r w:rsidR="00FF12F8" w:rsidRPr="00E56719">
              <w:rPr>
                <w:rFonts w:ascii="Palatino Linotype" w:hAnsi="Palatino Linotype" w:cs="Palatino Linotype"/>
                <w:b/>
              </w:rPr>
              <w:t xml:space="preserve"> &amp; 2th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(two days)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5th &amp; 9th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12th &amp; 16th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19th &amp; 23th</w:t>
            </w:r>
          </w:p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(five days)</w:t>
            </w: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FF12F8" w:rsidRPr="00E56719" w:rsidRDefault="00FF12F8" w:rsidP="00780854">
            <w:pPr>
              <w:pStyle w:val="Default"/>
              <w:jc w:val="center"/>
              <w:rPr>
                <w:rFonts w:ascii="Palatino Linotype" w:hAnsi="Palatino Linotype" w:cs="Palatino Linotype"/>
                <w:b/>
              </w:rPr>
            </w:pPr>
            <w:r w:rsidRPr="00E56719">
              <w:rPr>
                <w:rFonts w:ascii="Palatino Linotype" w:hAnsi="Palatino Linotype" w:cs="Palatino Linotype"/>
                <w:b/>
              </w:rPr>
              <w:t>26th &amp; 30th</w:t>
            </w:r>
          </w:p>
          <w:p w:rsidR="00FF12F8" w:rsidRPr="00E56719" w:rsidRDefault="00FF12F8" w:rsidP="00780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ascii="Palatino Linotype" w:hAnsi="Palatino Linotype" w:cs="Palatino Linotype"/>
                <w:b/>
                <w:sz w:val="24"/>
                <w:szCs w:val="24"/>
              </w:rPr>
              <w:t>(five days)</w:t>
            </w:r>
          </w:p>
        </w:tc>
      </w:tr>
      <w:tr w:rsidR="00FF12F8" w:rsidRPr="00E56719" w:rsidTr="00780854">
        <w:trPr>
          <w:trHeight w:val="2043"/>
        </w:trPr>
        <w:tc>
          <w:tcPr>
            <w:tcW w:w="13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autoSpaceDE w:val="0"/>
              <w:autoSpaceDN w:val="0"/>
              <w:adjustRightInd w:val="0"/>
              <w:rPr>
                <w:rFonts w:ascii="Bookman Old Style" w:eastAsia="Times New Roman" w:hAnsi="Bookman Old Style" w:cstheme="majorBidi"/>
                <w:b/>
                <w:color w:val="000000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 xml:space="preserve">Concept of magnetic field, </w:t>
            </w:r>
            <w:proofErr w:type="spellStart"/>
            <w:r w:rsidRPr="00E56719">
              <w:rPr>
                <w:rFonts w:cs="Times New Roman"/>
                <w:sz w:val="24"/>
                <w:szCs w:val="24"/>
              </w:rPr>
              <w:t>Oersted’s</w:t>
            </w:r>
            <w:proofErr w:type="spellEnd"/>
            <w:r w:rsidRPr="00E56719">
              <w:rPr>
                <w:rFonts w:cs="Times New Roman"/>
                <w:sz w:val="24"/>
                <w:szCs w:val="24"/>
              </w:rPr>
              <w:t xml:space="preserve"> experiment. </w:t>
            </w:r>
            <w:proofErr w:type="spellStart"/>
            <w:r w:rsidRPr="00E56719">
              <w:rPr>
                <w:rFonts w:cs="Times New Roman"/>
                <w:sz w:val="24"/>
                <w:szCs w:val="24"/>
              </w:rPr>
              <w:t>Biot</w:t>
            </w:r>
            <w:proofErr w:type="spellEnd"/>
            <w:r w:rsidRPr="00E5671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–</w:t>
            </w:r>
            <w:proofErr w:type="spellStart"/>
            <w:r w:rsidRPr="00E56719">
              <w:rPr>
                <w:rFonts w:cs="Times New Roman"/>
                <w:sz w:val="24"/>
                <w:szCs w:val="24"/>
              </w:rPr>
              <w:t>Savart</w:t>
            </w:r>
            <w:proofErr w:type="spellEnd"/>
            <w:r w:rsidRPr="00E56719">
              <w:rPr>
                <w:rFonts w:cs="Times New Roman"/>
                <w:sz w:val="24"/>
                <w:szCs w:val="24"/>
              </w:rPr>
              <w:t xml:space="preserve"> law and its application to current carrying circular loop. Ampere’s law and its applications to infinitely long straight wire. </w:t>
            </w:r>
            <w:r w:rsidRPr="00E56719">
              <w:rPr>
                <w:sz w:val="24"/>
                <w:szCs w:val="24"/>
              </w:rPr>
              <w:t xml:space="preserve">Straight and </w:t>
            </w:r>
            <w:proofErr w:type="spellStart"/>
            <w:r w:rsidRPr="00E56719">
              <w:rPr>
                <w:sz w:val="24"/>
                <w:szCs w:val="24"/>
              </w:rPr>
              <w:t>toroidal</w:t>
            </w:r>
            <w:proofErr w:type="spellEnd"/>
            <w:r w:rsidRPr="00E56719">
              <w:rPr>
                <w:sz w:val="24"/>
                <w:szCs w:val="24"/>
              </w:rPr>
              <w:t xml:space="preserve"> solenoids. Force on a moving charge in uniform magnetic and electric fields. </w:t>
            </w:r>
          </w:p>
        </w:tc>
        <w:tc>
          <w:tcPr>
            <w:tcW w:w="246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56719">
              <w:rPr>
                <w:sz w:val="24"/>
                <w:szCs w:val="24"/>
              </w:rPr>
              <w:t>Cyclotron. Force on a current-carrying conductor in a uniform magnetic field. Force between two parallel current-carrying conductors-definition of ampere. Torque experienced by a current loop in uniform magnetic field</w:t>
            </w:r>
            <w:r>
              <w:rPr>
                <w:sz w:val="24"/>
                <w:szCs w:val="24"/>
              </w:rPr>
              <w:t>,</w:t>
            </w:r>
          </w:p>
          <w:p w:rsidR="00FF12F8" w:rsidRPr="00E56719" w:rsidRDefault="00FF12F8" w:rsidP="00780854">
            <w:pPr>
              <w:pStyle w:val="NoSpacing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 xml:space="preserve">Moving coil galvanometer-its current sensitivity and conversion to ammeter and voltmeter. </w:t>
            </w:r>
          </w:p>
        </w:tc>
        <w:tc>
          <w:tcPr>
            <w:tcW w:w="273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>Current loop as a magnetic dipole and its magnetic dipole moment Magnetic dipole moment of a revolving electron. Magnetic field intensity due to a magnetic dipole (bar magnet) along its axis and perpendicular to its axis.</w:t>
            </w:r>
          </w:p>
          <w:p w:rsidR="00FF12F8" w:rsidRPr="00E56719" w:rsidRDefault="00FF12F8" w:rsidP="0078085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>Torque on a magnetic dipole (bar magnet) in a uniform magnetic field; bar magnet as an equivalent solenoid, magnetic field lines</w:t>
            </w:r>
          </w:p>
        </w:tc>
        <w:tc>
          <w:tcPr>
            <w:tcW w:w="20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>. Earth’s magnetic field and magnetic elements.</w:t>
            </w:r>
          </w:p>
          <w:p w:rsidR="00FF12F8" w:rsidRPr="00E56719" w:rsidRDefault="00FF12F8" w:rsidP="00780854">
            <w:pPr>
              <w:pStyle w:val="NoSpacing"/>
              <w:rPr>
                <w:rFonts w:cs="Times New Roman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 xml:space="preserve">Para- </w:t>
            </w:r>
            <w:proofErr w:type="spellStart"/>
            <w:r w:rsidRPr="00E56719">
              <w:rPr>
                <w:rFonts w:cs="Times New Roman"/>
                <w:sz w:val="24"/>
                <w:szCs w:val="24"/>
              </w:rPr>
              <w:t>dia</w:t>
            </w:r>
            <w:proofErr w:type="spellEnd"/>
            <w:r w:rsidRPr="00E56719">
              <w:rPr>
                <w:rFonts w:cs="Times New Roman"/>
                <w:sz w:val="24"/>
                <w:szCs w:val="24"/>
              </w:rPr>
              <w:t>- and Ferro - magnetic substances, with examples. Electromagnets and factors affecting their strengths. Permanent magnets</w:t>
            </w:r>
          </w:p>
          <w:p w:rsidR="00FF12F8" w:rsidRPr="00E56719" w:rsidRDefault="00FF12F8" w:rsidP="00780854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FF12F8" w:rsidRPr="00E56719" w:rsidRDefault="00FF12F8" w:rsidP="00780854">
            <w:pPr>
              <w:pStyle w:val="NoSpacing"/>
              <w:rPr>
                <w:rFonts w:cs="Times New Roman"/>
                <w:sz w:val="24"/>
                <w:szCs w:val="24"/>
              </w:rPr>
            </w:pPr>
          </w:p>
          <w:p w:rsidR="00FF12F8" w:rsidRPr="001D08CF" w:rsidRDefault="00FF12F8" w:rsidP="00780854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1D08CF">
              <w:rPr>
                <w:rFonts w:cs="Times New Roman"/>
                <w:b/>
                <w:color w:val="FF0000"/>
                <w:sz w:val="24"/>
                <w:szCs w:val="24"/>
              </w:rPr>
              <w:t>UNIT TEST 1</w:t>
            </w:r>
          </w:p>
          <w:p w:rsidR="00FF12F8" w:rsidRPr="00E56719" w:rsidRDefault="00FF12F8" w:rsidP="00780854">
            <w:pPr>
              <w:pStyle w:val="NoSpacing"/>
              <w:jc w:val="both"/>
              <w:rPr>
                <w:rFonts w:ascii="Bookman Old Style" w:eastAsia="Times New Roman" w:hAnsi="Bookman Old Style" w:cstheme="majorBidi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Default="00FF12F8" w:rsidP="00780854">
            <w:pPr>
              <w:pStyle w:val="NoSpacing"/>
              <w:rPr>
                <w:rFonts w:cs="Times New Roman"/>
                <w:sz w:val="28"/>
                <w:szCs w:val="28"/>
              </w:rPr>
            </w:pPr>
          </w:p>
          <w:p w:rsidR="00FF12F8" w:rsidRPr="00E56719" w:rsidRDefault="00FF12F8" w:rsidP="00780854">
            <w:pPr>
              <w:pStyle w:val="NoSpacing"/>
              <w:jc w:val="both"/>
              <w:rPr>
                <w:rFonts w:cs="Times New Roman"/>
                <w:sz w:val="24"/>
                <w:szCs w:val="24"/>
              </w:rPr>
            </w:pPr>
            <w:r w:rsidRPr="00E56719">
              <w:rPr>
                <w:rFonts w:cs="Times New Roman"/>
                <w:sz w:val="24"/>
                <w:szCs w:val="24"/>
              </w:rPr>
              <w:t xml:space="preserve">Electromagnetic induction; Faraday's laws, induced EMF and current; Lenz's Law, Eddy currents. Self and mutual induction. </w:t>
            </w: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  <w:p w:rsidR="00FF12F8" w:rsidRPr="00E56719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</w:p>
        </w:tc>
      </w:tr>
      <w:tr w:rsidR="00FF12F8" w:rsidRPr="00E56719" w:rsidTr="00780854">
        <w:trPr>
          <w:trHeight w:val="950"/>
        </w:trPr>
        <w:tc>
          <w:tcPr>
            <w:tcW w:w="12892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F12F8" w:rsidRDefault="00FF12F8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E56719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LAB TOPICS:</w:t>
            </w:r>
            <w:r w:rsidRPr="00DA0F97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4. POTENTIOMETER-1</w:t>
            </w:r>
          </w:p>
          <w:p w:rsidR="00FF12F8" w:rsidRDefault="00FF12F8" w:rsidP="00780854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  <w:r w:rsidRPr="00DA0F97"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 xml:space="preserve">                     5.GLASS PRISM</w:t>
            </w:r>
          </w:p>
          <w:p w:rsidR="00FF12F8" w:rsidRPr="00E56719" w:rsidRDefault="00A16D52" w:rsidP="00780854">
            <w:pPr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                   </w:t>
            </w:r>
            <w:r w:rsidR="00FF12F8" w:rsidRPr="00DA0F97">
              <w:rPr>
                <w:rFonts w:ascii="Bookman Old Style" w:hAnsi="Bookman Old Style" w:cs="Times New Roman"/>
                <w:b/>
                <w:sz w:val="24"/>
                <w:szCs w:val="24"/>
              </w:rPr>
              <w:t>6.GALVANOMETER</w:t>
            </w:r>
          </w:p>
        </w:tc>
      </w:tr>
    </w:tbl>
    <w:p w:rsidR="00FF12F8" w:rsidRPr="00E56719" w:rsidRDefault="004F48E0" w:rsidP="00FF12F8">
      <w:pPr>
        <w:rPr>
          <w:sz w:val="24"/>
          <w:szCs w:val="24"/>
        </w:rPr>
      </w:pPr>
      <w:r>
        <w:rPr>
          <w:sz w:val="24"/>
          <w:szCs w:val="24"/>
        </w:rPr>
        <w:t>Prepared by the class coordinator: Mr. William 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HOD - SCIENCE</w:t>
      </w:r>
    </w:p>
    <w:p w:rsidR="00397DDE" w:rsidRPr="00A91C83" w:rsidRDefault="00397DDE" w:rsidP="003E21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7DDE" w:rsidRPr="00A91C83" w:rsidSect="00397DDE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3F4"/>
    <w:rsid w:val="001D08CF"/>
    <w:rsid w:val="00397DDE"/>
    <w:rsid w:val="003C3311"/>
    <w:rsid w:val="003E21B8"/>
    <w:rsid w:val="004F48E0"/>
    <w:rsid w:val="0053759E"/>
    <w:rsid w:val="005C03FF"/>
    <w:rsid w:val="008B6299"/>
    <w:rsid w:val="009203F4"/>
    <w:rsid w:val="00A16D52"/>
    <w:rsid w:val="00A91C83"/>
    <w:rsid w:val="00B12AEC"/>
    <w:rsid w:val="00B903FA"/>
    <w:rsid w:val="00BD537C"/>
    <w:rsid w:val="00F7609F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3F4"/>
    <w:pPr>
      <w:spacing w:after="0" w:line="240" w:lineRule="auto"/>
    </w:pPr>
  </w:style>
  <w:style w:type="paragraph" w:customStyle="1" w:styleId="Default">
    <w:name w:val="Default"/>
    <w:rsid w:val="009203F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2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3F4"/>
    <w:pPr>
      <w:spacing w:after="0" w:line="240" w:lineRule="auto"/>
    </w:pPr>
  </w:style>
  <w:style w:type="paragraph" w:customStyle="1" w:styleId="Default">
    <w:name w:val="Default"/>
    <w:rsid w:val="009203F4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20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Administrator</cp:lastModifiedBy>
  <cp:revision>11</cp:revision>
  <dcterms:created xsi:type="dcterms:W3CDTF">2019-03-09T05:04:00Z</dcterms:created>
  <dcterms:modified xsi:type="dcterms:W3CDTF">2019-03-12T08:09:00Z</dcterms:modified>
</cp:coreProperties>
</file>