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4958" w:type="dxa"/>
        <w:tblLayout w:type="fixed"/>
        <w:tblLook w:val="04A0"/>
      </w:tblPr>
      <w:tblGrid>
        <w:gridCol w:w="1391"/>
        <w:gridCol w:w="2587"/>
        <w:gridCol w:w="3240"/>
        <w:gridCol w:w="3420"/>
        <w:gridCol w:w="4320"/>
      </w:tblGrid>
      <w:tr w:rsidR="00A454CF" w:rsidTr="00D4301B">
        <w:trPr>
          <w:trHeight w:val="530"/>
        </w:trPr>
        <w:tc>
          <w:tcPr>
            <w:tcW w:w="14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</w:t>
            </w:r>
            <w:r w:rsidR="0086685F">
              <w:rPr>
                <w:b/>
                <w:sz w:val="32"/>
                <w:szCs w:val="32"/>
              </w:rPr>
              <w:t>-15</w:t>
            </w:r>
          </w:p>
        </w:tc>
      </w:tr>
      <w:tr w:rsidR="00A454CF" w:rsidTr="003D2460">
        <w:trPr>
          <w:trHeight w:val="98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573FF0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8</w:t>
            </w:r>
          </w:p>
          <w:p w:rsidR="0086685F" w:rsidRDefault="000978ED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 xml:space="preserve">Social </w:t>
            </w:r>
          </w:p>
          <w:p w:rsidR="000978ED" w:rsidRPr="00A454CF" w:rsidRDefault="000978ED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science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D2460">
            <w:pPr>
              <w:pStyle w:val="Default"/>
              <w:tabs>
                <w:tab w:val="center" w:pos="2862"/>
              </w:tabs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  <w:r w:rsidR="00BE6B02">
              <w:rPr>
                <w:rFonts w:cs="Palatino Linotype"/>
                <w:bCs/>
              </w:rPr>
              <w:tab/>
            </w:r>
            <w:r w:rsidR="00CE36EF">
              <w:rPr>
                <w:rFonts w:cs="Palatino Linotype"/>
                <w:bCs/>
              </w:rPr>
              <w:t xml:space="preserve">        </w:t>
            </w:r>
            <w:r w:rsidR="00D03F8B">
              <w:rPr>
                <w:rFonts w:cs="Palatino Linotype"/>
                <w:bCs/>
              </w:rPr>
              <w:t xml:space="preserve">  </w:t>
            </w:r>
            <w:r w:rsidR="00D4301B">
              <w:rPr>
                <w:rFonts w:cs="Palatino Linotype"/>
                <w:bCs/>
              </w:rPr>
              <w:t xml:space="preserve">         </w:t>
            </w:r>
          </w:p>
        </w:tc>
      </w:tr>
      <w:tr w:rsidR="00F9506B" w:rsidRPr="00CE36EF" w:rsidTr="003D2460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6B" w:rsidRPr="00CE36EF" w:rsidRDefault="00F9506B" w:rsidP="00F9506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6B" w:rsidRPr="005F42F2" w:rsidRDefault="00F9506B" w:rsidP="00F9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6B" w:rsidRPr="005F42F2" w:rsidRDefault="00F9506B" w:rsidP="00F9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2F2">
              <w:rPr>
                <w:rFonts w:ascii="Times New Roman" w:hAnsi="Times New Roman" w:cs="Times New Roman"/>
                <w:sz w:val="28"/>
                <w:szCs w:val="28"/>
              </w:rPr>
              <w:t>H1 – When , Where</w:t>
            </w:r>
          </w:p>
          <w:p w:rsidR="00F9506B" w:rsidRPr="005F42F2" w:rsidRDefault="00F9506B" w:rsidP="00F9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2F2">
              <w:rPr>
                <w:rFonts w:ascii="Times New Roman" w:hAnsi="Times New Roman" w:cs="Times New Roman"/>
                <w:sz w:val="28"/>
                <w:szCs w:val="28"/>
              </w:rPr>
              <w:t>and How.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6B" w:rsidRPr="005F42F2" w:rsidRDefault="00F9506B" w:rsidP="00F95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2F2">
              <w:rPr>
                <w:rFonts w:ascii="Times New Roman" w:hAnsi="Times New Roman" w:cs="Times New Roman"/>
                <w:sz w:val="28"/>
                <w:szCs w:val="28"/>
              </w:rPr>
              <w:t>G1- Natural Resources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6B" w:rsidRPr="005F42F2" w:rsidRDefault="00F9506B" w:rsidP="00F95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2F2">
              <w:rPr>
                <w:rFonts w:ascii="Times New Roman" w:hAnsi="Times New Roman" w:cs="Times New Roman"/>
                <w:sz w:val="28"/>
                <w:szCs w:val="28"/>
              </w:rPr>
              <w:t>C1- The Constitution</w:t>
            </w:r>
          </w:p>
        </w:tc>
      </w:tr>
      <w:tr w:rsidR="00F9506B" w:rsidRPr="00CE36EF" w:rsidTr="003D2460">
        <w:trPr>
          <w:trHeight w:val="296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6B" w:rsidRPr="00CE36EF" w:rsidRDefault="00F9506B" w:rsidP="00F9506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6B" w:rsidRPr="005F42F2" w:rsidRDefault="00F9506B" w:rsidP="00F9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2F2">
              <w:rPr>
                <w:rFonts w:ascii="Times New Roman" w:hAnsi="Times New Roman" w:cs="Times New Roman"/>
                <w:sz w:val="28"/>
                <w:szCs w:val="28"/>
              </w:rPr>
              <w:t>H2 – Establishment of Company Power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6B" w:rsidRPr="005F42F2" w:rsidRDefault="00F9506B" w:rsidP="00F9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2F2">
              <w:rPr>
                <w:rFonts w:ascii="Times New Roman" w:hAnsi="Times New Roman" w:cs="Times New Roman"/>
                <w:sz w:val="28"/>
                <w:szCs w:val="28"/>
              </w:rPr>
              <w:t>G2- Natural Resources – Land,Soil and Water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6B" w:rsidRPr="005F42F2" w:rsidRDefault="00F9506B" w:rsidP="00F9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2F2">
              <w:rPr>
                <w:rFonts w:ascii="Times New Roman" w:hAnsi="Times New Roman" w:cs="Times New Roman"/>
                <w:sz w:val="28"/>
                <w:szCs w:val="28"/>
              </w:rPr>
              <w:t>H3- Rural Life and Society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6B" w:rsidRPr="005F42F2" w:rsidRDefault="00F9506B" w:rsidP="00F9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2F2">
              <w:rPr>
                <w:rFonts w:ascii="Times New Roman" w:hAnsi="Times New Roman" w:cs="Times New Roman"/>
                <w:sz w:val="28"/>
                <w:szCs w:val="28"/>
              </w:rPr>
              <w:t>C2- Parliamentary Government</w:t>
            </w:r>
          </w:p>
        </w:tc>
      </w:tr>
      <w:tr w:rsidR="00F9506B" w:rsidRPr="00CE36EF" w:rsidTr="003D2460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6B" w:rsidRPr="00CE36EF" w:rsidRDefault="00F9506B" w:rsidP="00F9506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6B" w:rsidRPr="005F42F2" w:rsidRDefault="00F9506B" w:rsidP="00F9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2F2">
              <w:rPr>
                <w:rFonts w:ascii="Times New Roman" w:hAnsi="Times New Roman" w:cs="Times New Roman"/>
                <w:sz w:val="28"/>
                <w:szCs w:val="28"/>
              </w:rPr>
              <w:t>H4 – Colnialism and Tribal Societies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6B" w:rsidRPr="005F42F2" w:rsidRDefault="00F9506B" w:rsidP="00F95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2F2">
              <w:rPr>
                <w:rFonts w:ascii="Times New Roman" w:hAnsi="Times New Roman" w:cs="Times New Roman"/>
                <w:sz w:val="28"/>
                <w:szCs w:val="28"/>
              </w:rPr>
              <w:t>G3- Natural Resources and Wildlife.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6B" w:rsidRPr="005F42F2" w:rsidRDefault="00F9506B" w:rsidP="00F950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6B" w:rsidRPr="003F7925" w:rsidRDefault="00F9506B" w:rsidP="00F9506B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800" w:rsidRDefault="00593800" w:rsidP="0086685F">
      <w:pPr>
        <w:spacing w:after="0" w:line="240" w:lineRule="auto"/>
      </w:pPr>
      <w:r>
        <w:separator/>
      </w:r>
    </w:p>
  </w:endnote>
  <w:endnote w:type="continuationSeparator" w:id="1">
    <w:p w:rsidR="00593800" w:rsidRDefault="00593800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800" w:rsidRDefault="00593800" w:rsidP="0086685F">
      <w:pPr>
        <w:spacing w:after="0" w:line="240" w:lineRule="auto"/>
      </w:pPr>
      <w:r>
        <w:separator/>
      </w:r>
    </w:p>
  </w:footnote>
  <w:footnote w:type="continuationSeparator" w:id="1">
    <w:p w:rsidR="00593800" w:rsidRDefault="00593800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48AA"/>
    <w:multiLevelType w:val="hybridMultilevel"/>
    <w:tmpl w:val="710E9F6E"/>
    <w:lvl w:ilvl="0" w:tplc="AE7E963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84BAC"/>
    <w:multiLevelType w:val="hybridMultilevel"/>
    <w:tmpl w:val="58E4B5EC"/>
    <w:lvl w:ilvl="0" w:tplc="773A709A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5733B"/>
    <w:rsid w:val="000978ED"/>
    <w:rsid w:val="000C1956"/>
    <w:rsid w:val="000D6351"/>
    <w:rsid w:val="000D6D68"/>
    <w:rsid w:val="00130BC6"/>
    <w:rsid w:val="0017131B"/>
    <w:rsid w:val="001802D6"/>
    <w:rsid w:val="001B2EEC"/>
    <w:rsid w:val="00267841"/>
    <w:rsid w:val="002B1E6E"/>
    <w:rsid w:val="0032274C"/>
    <w:rsid w:val="00343DEC"/>
    <w:rsid w:val="003D2460"/>
    <w:rsid w:val="00406F4C"/>
    <w:rsid w:val="004D0032"/>
    <w:rsid w:val="00543A9F"/>
    <w:rsid w:val="0057241F"/>
    <w:rsid w:val="00573FF0"/>
    <w:rsid w:val="00593800"/>
    <w:rsid w:val="005D5348"/>
    <w:rsid w:val="00711411"/>
    <w:rsid w:val="00716E94"/>
    <w:rsid w:val="00730B16"/>
    <w:rsid w:val="00761C5D"/>
    <w:rsid w:val="00795AB3"/>
    <w:rsid w:val="00796151"/>
    <w:rsid w:val="007C7D90"/>
    <w:rsid w:val="007D1805"/>
    <w:rsid w:val="007E0F69"/>
    <w:rsid w:val="00827CBD"/>
    <w:rsid w:val="0086685F"/>
    <w:rsid w:val="0089465E"/>
    <w:rsid w:val="008B506D"/>
    <w:rsid w:val="008E7C40"/>
    <w:rsid w:val="0090311E"/>
    <w:rsid w:val="0090792A"/>
    <w:rsid w:val="0092118D"/>
    <w:rsid w:val="00926611"/>
    <w:rsid w:val="009512B3"/>
    <w:rsid w:val="00971445"/>
    <w:rsid w:val="0099622D"/>
    <w:rsid w:val="009E5C67"/>
    <w:rsid w:val="00A25C4B"/>
    <w:rsid w:val="00A33993"/>
    <w:rsid w:val="00A454CF"/>
    <w:rsid w:val="00AA7D0C"/>
    <w:rsid w:val="00BE6B02"/>
    <w:rsid w:val="00C37069"/>
    <w:rsid w:val="00C440F5"/>
    <w:rsid w:val="00C54447"/>
    <w:rsid w:val="00C85C4D"/>
    <w:rsid w:val="00CE36EF"/>
    <w:rsid w:val="00D03F8B"/>
    <w:rsid w:val="00D4301B"/>
    <w:rsid w:val="00E203A3"/>
    <w:rsid w:val="00EB6436"/>
    <w:rsid w:val="00EF3761"/>
    <w:rsid w:val="00F07A7A"/>
    <w:rsid w:val="00F11123"/>
    <w:rsid w:val="00F543C0"/>
    <w:rsid w:val="00F66CBB"/>
    <w:rsid w:val="00F815C2"/>
    <w:rsid w:val="00F86D0E"/>
    <w:rsid w:val="00F9506B"/>
    <w:rsid w:val="00FB41F6"/>
    <w:rsid w:val="00FC206E"/>
    <w:rsid w:val="00FE5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204</cp:revision>
  <dcterms:created xsi:type="dcterms:W3CDTF">2014-04-08T07:21:00Z</dcterms:created>
  <dcterms:modified xsi:type="dcterms:W3CDTF">2014-04-10T07:52:00Z</dcterms:modified>
</cp:coreProperties>
</file>